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3455B" w14:textId="77777777" w:rsidR="00BE5F15" w:rsidRPr="0037474C" w:rsidRDefault="00BE5F15" w:rsidP="00BE5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1AC89E62" w14:textId="77777777" w:rsidR="00BE5F15" w:rsidRPr="0037474C" w:rsidRDefault="00BE5F15" w:rsidP="00BE5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1D70E5C7" w14:textId="77777777" w:rsidR="00BE5F15" w:rsidRPr="0037474C" w:rsidRDefault="00BE5F15" w:rsidP="00BE5F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0F2BC469" w14:textId="77777777" w:rsidR="00BE5F15" w:rsidRPr="0037474C" w:rsidRDefault="00BE5F15" w:rsidP="00BE5F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1D1A9DB4" w14:textId="77777777" w:rsidR="00BE5F15" w:rsidRPr="0037474C" w:rsidRDefault="00BE5F15" w:rsidP="00BE5F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2120C6A7" w14:textId="77777777" w:rsidR="00BE5F15" w:rsidRPr="0037474C" w:rsidRDefault="00BE5F15" w:rsidP="00BE5F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0171BA5B" w14:textId="77777777" w:rsidR="00BE5F15" w:rsidRPr="0037474C" w:rsidRDefault="00BE5F15" w:rsidP="00BE5F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0306E5B1" w14:textId="77777777" w:rsidR="00BE5F15" w:rsidRPr="00133421" w:rsidRDefault="00BE5F15" w:rsidP="00BE5F15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3AA6665C" w14:textId="77777777" w:rsidR="00BE5F15" w:rsidRPr="00EB190A" w:rsidRDefault="00BE5F15" w:rsidP="00BE5F15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2E0EC361" wp14:editId="076A3908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093" w14:textId="77777777" w:rsidR="0053066F" w:rsidRPr="0053066F" w:rsidRDefault="0053066F" w:rsidP="00BE5F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53066F" w:rsidRDefault="0053066F" w:rsidP="00530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3066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0DAB9CB1" w:rsidR="0053066F" w:rsidRPr="0053066F" w:rsidRDefault="0053066F" w:rsidP="00530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proofErr w:type="spellStart"/>
      <w:r w:rsidRPr="005306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5306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</w:t>
      </w:r>
      <w:r w:rsidRPr="0053066F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УК</w:t>
      </w:r>
      <w:r w:rsidRPr="0053066F">
        <w:rPr>
          <w:rFonts w:ascii="Times New Roman" w:eastAsia="Times New Roman" w:hAnsi="Calibri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F367D1">
        <w:rPr>
          <w:rFonts w:ascii="Times New Roman" w:eastAsia="Times New Roman" w:hAnsi="Calibri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0D73EA">
        <w:rPr>
          <w:rFonts w:ascii="Times New Roman" w:eastAsia="Times New Roman" w:hAnsi="Calibri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53066F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A2660F" w:rsidRPr="00A2660F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</w:r>
      <w:r w:rsidRPr="0053066F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53066F" w:rsidRDefault="0053066F" w:rsidP="005306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53066F" w:rsidRDefault="0053066F" w:rsidP="0053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306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53066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53066F" w:rsidRDefault="0053066F" w:rsidP="0053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306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53066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53066F" w:rsidRDefault="0053066F" w:rsidP="0053066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3066F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53066F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BD2CEF5" w14:textId="77777777" w:rsid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7665E81" w14:textId="77777777" w:rsidR="00AB2CAF" w:rsidRDefault="00AB2CA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585C045" w14:textId="77777777" w:rsidR="00AB2CAF" w:rsidRPr="0053066F" w:rsidRDefault="00AB2CA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111AA4C0" w14:textId="77777777" w:rsidR="00BE5F15" w:rsidRDefault="00BE5F15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462F201C" w14:textId="77777777" w:rsidR="00BE5F15" w:rsidRPr="0053066F" w:rsidRDefault="00BE5F15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53066F">
        <w:rPr>
          <w:rFonts w:ascii="Times New Roman" w:eastAsia="Aptos" w:hAnsi="Times New Roman" w:cs="Times New Roman"/>
          <w:sz w:val="28"/>
          <w:szCs w:val="28"/>
        </w:rPr>
        <w:t>Рязань 202</w:t>
      </w:r>
      <w:r>
        <w:rPr>
          <w:rFonts w:ascii="Times New Roman" w:eastAsia="Aptos" w:hAnsi="Times New Roman" w:cs="Times New Roman"/>
          <w:sz w:val="28"/>
          <w:szCs w:val="28"/>
        </w:rPr>
        <w:t>5</w:t>
      </w:r>
    </w:p>
    <w:p w14:paraId="594EE1AE" w14:textId="77777777" w:rsidR="0053066F" w:rsidRDefault="0053066F" w:rsidP="0053066F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DD93F67" w14:textId="5D4AC1D4" w:rsidR="0053066F" w:rsidRDefault="0053066F" w:rsidP="00E057DE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eastAsia="Times New Roman" w:hAnsi="Calibri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>В</w:t>
      </w:r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опросы</w:t>
      </w:r>
      <w:r w:rsidRPr="0053066F"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для</w:t>
      </w:r>
      <w:r w:rsidRPr="0053066F"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оценки</w:t>
      </w:r>
      <w:r w:rsidRPr="0053066F"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53066F"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компетенции</w:t>
      </w:r>
      <w:r w:rsidRPr="0053066F">
        <w:rPr>
          <w:rFonts w:ascii="Times New Roman" w:eastAsia="Times New Roman" w:hAnsi="Calibri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53066F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УК</w:t>
      </w:r>
      <w:r w:rsidRPr="0053066F">
        <w:rPr>
          <w:rFonts w:ascii="Times New Roman" w:eastAsia="Times New Roman" w:hAnsi="Calibri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F367D1">
        <w:rPr>
          <w:rFonts w:ascii="Times New Roman" w:eastAsia="Times New Roman" w:hAnsi="Calibri" w:cs="Times New Roman"/>
          <w:b/>
          <w:color w:val="000000"/>
          <w:spacing w:val="-1"/>
          <w:kern w:val="0"/>
          <w:sz w:val="28"/>
          <w:szCs w:val="28"/>
          <w14:ligatures w14:val="none"/>
        </w:rPr>
        <w:t>1</w:t>
      </w:r>
      <w:r w:rsidR="000D73EA">
        <w:rPr>
          <w:rFonts w:ascii="Times New Roman" w:eastAsia="Times New Roman" w:hAnsi="Calibri" w:cs="Times New Roman"/>
          <w:b/>
          <w:color w:val="000000"/>
          <w:spacing w:val="-1"/>
          <w:kern w:val="0"/>
          <w:sz w:val="28"/>
          <w:szCs w:val="28"/>
          <w14:ligatures w14:val="none"/>
        </w:rPr>
        <w:t>0</w:t>
      </w:r>
    </w:p>
    <w:p w14:paraId="18EF9B28" w14:textId="77777777" w:rsidR="00BE5F15" w:rsidRPr="0053066F" w:rsidRDefault="00BE5F15" w:rsidP="00E057DE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4B2253BB" w:rsidR="0053066F" w:rsidRDefault="0053066F" w:rsidP="00BE5F15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66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8602F" w:rsidRPr="00D8602F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</w:r>
      <w:r w:rsidRPr="0053066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D359B9" w14:textId="77777777" w:rsidR="00EF1E44" w:rsidRDefault="00EF1E44" w:rsidP="00EF1E44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36EF21" w14:textId="77777777" w:rsidR="00BE5F15" w:rsidRDefault="00BE5F15" w:rsidP="00BE5F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5F15" w14:paraId="318A8D83" w14:textId="77777777" w:rsidTr="004C5443">
        <w:tc>
          <w:tcPr>
            <w:tcW w:w="4672" w:type="dxa"/>
          </w:tcPr>
          <w:p w14:paraId="2E8093BD" w14:textId="77777777" w:rsidR="00BE5F15" w:rsidRPr="00BE5F15" w:rsidRDefault="00BE5F15" w:rsidP="004C544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5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15B08FD5" w14:textId="77777777" w:rsidR="00BE5F15" w:rsidRPr="00BE5F15" w:rsidRDefault="00BE5F15" w:rsidP="004C544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5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Семестр</w:t>
            </w:r>
          </w:p>
        </w:tc>
      </w:tr>
      <w:tr w:rsidR="00BE5F15" w14:paraId="4C0C011E" w14:textId="77777777" w:rsidTr="004C5443">
        <w:tc>
          <w:tcPr>
            <w:tcW w:w="4672" w:type="dxa"/>
          </w:tcPr>
          <w:p w14:paraId="2B6397BC" w14:textId="1173A243" w:rsidR="00BE5F15" w:rsidRPr="00687D75" w:rsidRDefault="00EA0D72" w:rsidP="004C54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Правоведение</w:t>
            </w:r>
          </w:p>
        </w:tc>
        <w:tc>
          <w:tcPr>
            <w:tcW w:w="4673" w:type="dxa"/>
          </w:tcPr>
          <w:p w14:paraId="26C0C32B" w14:textId="35A29A3E" w:rsidR="00BE5F15" w:rsidRPr="00687D75" w:rsidRDefault="00173740" w:rsidP="004C5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14:paraId="164D8D6B" w14:textId="77777777" w:rsidR="00BE5F15" w:rsidRPr="009A4E47" w:rsidRDefault="00BE5F15" w:rsidP="00EF1E44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8B2A85" w14:textId="3DFC96E5" w:rsidR="000D73EA" w:rsidRPr="009A4E47" w:rsidRDefault="000D73EA" w:rsidP="00F87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4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и задания по дисциплине</w:t>
      </w:r>
      <w:r w:rsidR="00F87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«Правоведение»</w:t>
      </w:r>
    </w:p>
    <w:p w14:paraId="00EAE0A6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DB8F9D9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Какое из перечисленных суждений не соответствует теории правового государства</w:t>
      </w:r>
      <w:r>
        <w:rPr>
          <w:rFonts w:ascii="Times New Roman" w:hAnsi="Times New Roman" w:cs="Times New Roman"/>
          <w:kern w:val="0"/>
          <w:sz w:val="28"/>
          <w:szCs w:val="28"/>
        </w:rPr>
        <w:t>?</w:t>
      </w:r>
      <w:bookmarkStart w:id="0" w:name="_GoBack"/>
      <w:bookmarkEnd w:id="0"/>
    </w:p>
    <w:p w14:paraId="4C55E6DA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А) государство должно быть ограничено законом;</w:t>
      </w:r>
    </w:p>
    <w:p w14:paraId="16862984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Б) законодательные, исполнительные и судебные органы должны быть равноправны;</w:t>
      </w:r>
    </w:p>
    <w:p w14:paraId="33F36B25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В) запрещено всё, что не разрешено законом;</w:t>
      </w:r>
    </w:p>
    <w:p w14:paraId="1C623B24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Г) только суд может вынести решение о том, является ли человек преступником или нет.</w:t>
      </w:r>
    </w:p>
    <w:p w14:paraId="7F839F9A" w14:textId="3091C268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78EDABE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Какие из перечисленных ниже общественных отношений регулирует гражданское законодательство</w:t>
      </w:r>
      <w:r>
        <w:rPr>
          <w:rFonts w:ascii="Times New Roman" w:hAnsi="Times New Roman" w:cs="Times New Roman"/>
          <w:kern w:val="0"/>
          <w:sz w:val="28"/>
          <w:szCs w:val="28"/>
        </w:rPr>
        <w:t>?</w:t>
      </w:r>
    </w:p>
    <w:p w14:paraId="3E6A9858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А) брачно-семейные;</w:t>
      </w:r>
    </w:p>
    <w:p w14:paraId="1A634269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Б) отношения в сфере государственного управления;</w:t>
      </w:r>
    </w:p>
    <w:p w14:paraId="6CF772D6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В) имущественные и связанные с ними личные неимущественные;</w:t>
      </w:r>
    </w:p>
    <w:p w14:paraId="6BFD5A86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Г) отношения, возникающие в процессе финансовой деятельности государства.</w:t>
      </w:r>
    </w:p>
    <w:p w14:paraId="2756C4B0" w14:textId="77777777" w:rsidR="00F02C43" w:rsidRPr="009A4E47" w:rsidRDefault="00F02C43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22B281C" w14:textId="3EF54877" w:rsidR="00F878D7" w:rsidRPr="00F878D7" w:rsidRDefault="00F02C43" w:rsidP="00F87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8D7">
        <w:rPr>
          <w:rFonts w:ascii="Times New Roman" w:hAnsi="Times New Roman" w:cs="Times New Roman"/>
          <w:kern w:val="0"/>
          <w:sz w:val="28"/>
          <w:szCs w:val="28"/>
        </w:rPr>
        <w:t>3.</w:t>
      </w:r>
      <w:r w:rsidR="00F878D7" w:rsidRPr="00F878D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878D7" w:rsidRPr="00F878D7">
        <w:rPr>
          <w:rFonts w:ascii="Times New Roman" w:hAnsi="Times New Roman"/>
          <w:sz w:val="28"/>
          <w:szCs w:val="28"/>
        </w:rPr>
        <w:t>Какой из перечисленных ниже признаков является признаком юридического лица?</w:t>
      </w:r>
    </w:p>
    <w:p w14:paraId="3CAE78AA" w14:textId="77777777" w:rsidR="00F878D7" w:rsidRPr="00F878D7" w:rsidRDefault="00F878D7" w:rsidP="00F87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8D7">
        <w:rPr>
          <w:rFonts w:ascii="Times New Roman" w:hAnsi="Times New Roman"/>
          <w:sz w:val="28"/>
          <w:szCs w:val="28"/>
        </w:rPr>
        <w:t>А) имущественная обособленность;</w:t>
      </w:r>
    </w:p>
    <w:p w14:paraId="0C57D7F8" w14:textId="77777777" w:rsidR="00F878D7" w:rsidRPr="00F878D7" w:rsidRDefault="00F878D7" w:rsidP="00F87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8D7">
        <w:rPr>
          <w:rFonts w:ascii="Times New Roman" w:hAnsi="Times New Roman"/>
          <w:sz w:val="28"/>
          <w:szCs w:val="28"/>
        </w:rPr>
        <w:t>Б) одним из учредителей является государство;</w:t>
      </w:r>
    </w:p>
    <w:p w14:paraId="21050024" w14:textId="77777777" w:rsidR="00F878D7" w:rsidRPr="00F878D7" w:rsidRDefault="00F878D7" w:rsidP="00F87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8D7">
        <w:rPr>
          <w:rFonts w:ascii="Times New Roman" w:hAnsi="Times New Roman"/>
          <w:sz w:val="28"/>
          <w:szCs w:val="28"/>
        </w:rPr>
        <w:t>В) наличие недвижимости;</w:t>
      </w:r>
    </w:p>
    <w:p w14:paraId="57E31DA6" w14:textId="77777777" w:rsidR="00F878D7" w:rsidRPr="00F878D7" w:rsidRDefault="00F878D7" w:rsidP="00F87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8D7">
        <w:rPr>
          <w:rFonts w:ascii="Times New Roman" w:hAnsi="Times New Roman"/>
          <w:sz w:val="28"/>
          <w:szCs w:val="28"/>
        </w:rPr>
        <w:t>Г) наличие уставного капитала не менее 1 млн рублей.</w:t>
      </w:r>
    </w:p>
    <w:p w14:paraId="46C465E9" w14:textId="77777777" w:rsidR="00F02C43" w:rsidRDefault="00F02C43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940EC97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К признакам трудового договора не относится …</w:t>
      </w:r>
    </w:p>
    <w:p w14:paraId="2AC146BB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А) гражданско-правовая направленность</w:t>
      </w:r>
    </w:p>
    <w:p w14:paraId="53C340A9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Б) обязанность работодателя организовать труд работника и его охрану</w:t>
      </w:r>
    </w:p>
    <w:p w14:paraId="04946D3D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В) подчинение работника правилам внутреннего трудового распорядка</w:t>
      </w:r>
    </w:p>
    <w:p w14:paraId="4D2F6878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г) личное выполнение трудовой функции</w:t>
      </w:r>
    </w:p>
    <w:p w14:paraId="2EC79CFC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ADE3DC6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К признакам потребительских правоотношений относится …</w:t>
      </w:r>
    </w:p>
    <w:p w14:paraId="7AF4A0AE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А) приобретение товара потребителем для личного пользования</w:t>
      </w:r>
    </w:p>
    <w:p w14:paraId="15C5258E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Б) приобретение товара для предпринимательских целей</w:t>
      </w:r>
    </w:p>
    <w:p w14:paraId="473E7341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lastRenderedPageBreak/>
        <w:t>В) неравное положение участников правоотношений</w:t>
      </w:r>
    </w:p>
    <w:p w14:paraId="41D86712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Г) наличие публичного элемента</w:t>
      </w:r>
    </w:p>
    <w:p w14:paraId="25F6EAF1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C9FEB62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Государство в современной юридической литературе определяется как:</w:t>
      </w:r>
    </w:p>
    <w:p w14:paraId="6E15BB2E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2BAD6D6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7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Постановления, издаваемые органами исполнительной власти, называются:</w:t>
      </w:r>
    </w:p>
    <w:p w14:paraId="64D0A4C9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34E9314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8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Что такое референдум?</w:t>
      </w:r>
    </w:p>
    <w:p w14:paraId="686D3ADC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177E689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9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Кто в правовом государстве является источником власти?</w:t>
      </w:r>
    </w:p>
    <w:p w14:paraId="2FD3DCBA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DC7A5EE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10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В правовом государстве законы принимаются…</w:t>
      </w:r>
    </w:p>
    <w:p w14:paraId="1F359DEA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6F7D69F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11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С какого возраста по российскому законодательству наступает полная дееспособность субъектов права?</w:t>
      </w:r>
    </w:p>
    <w:p w14:paraId="4CF18FF1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A2BE5E4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12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Договор аренды в соответствии с ГК РФ регулирует</w:t>
      </w:r>
      <w:r>
        <w:rPr>
          <w:rFonts w:ascii="Times New Roman" w:hAnsi="Times New Roman" w:cs="Times New Roman"/>
          <w:kern w:val="0"/>
          <w:sz w:val="28"/>
          <w:szCs w:val="28"/>
        </w:rPr>
        <w:t>…</w:t>
      </w:r>
    </w:p>
    <w:p w14:paraId="311F57C3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A7697F4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13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Глава правительства Российской Федерации называется…</w:t>
      </w:r>
    </w:p>
    <w:p w14:paraId="52B02363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A4A6C33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14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2D3DB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Кто имеет право отправить правительство РФ в отставку?</w:t>
      </w:r>
    </w:p>
    <w:p w14:paraId="2425B533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5A522BE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15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В какой форме должны совершаться сделки граждан между собой на сумму, превышающую не менее чем в десять раз установленный законом минимальный размер оплаты труда?</w:t>
      </w:r>
    </w:p>
    <w:p w14:paraId="3B32BC39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46BB172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16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Соглашение двух или более лиц об установлении, изменении или прекращении гражданских прав и обязанностей называется …</w:t>
      </w:r>
    </w:p>
    <w:p w14:paraId="52833AFA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F7A7D7D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17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взыскания…</w:t>
      </w:r>
    </w:p>
    <w:p w14:paraId="692CD0C4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751DD6B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18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Государственный надзор и контроль за соблюдением трудового законодательства и иных нормативных актов на территории Российской Федерации осуществляется …</w:t>
      </w:r>
    </w:p>
    <w:p w14:paraId="1AA8597E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77E07EC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19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. Право граждан РФ свободно искать, получать, передавать, производить и распространять информацию любым законным способом закреплено в …</w:t>
      </w:r>
    </w:p>
    <w:p w14:paraId="4902B7B5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84E85D5" w14:textId="77777777" w:rsidR="000D73EA" w:rsidRPr="009A4E47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20. Коммерческие организации – это…</w:t>
      </w:r>
    </w:p>
    <w:p w14:paraId="4770DF25" w14:textId="77777777" w:rsidR="000D73EA" w:rsidRDefault="000D73EA" w:rsidP="000D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02D7312" w14:textId="77777777" w:rsidR="000D73EA" w:rsidRPr="009A4E47" w:rsidRDefault="000D73EA" w:rsidP="000D73EA">
      <w:pPr>
        <w:pStyle w:val="a7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0D73EA" w:rsidRPr="009A4E47" w14:paraId="0ECDA248" w14:textId="77777777" w:rsidTr="00950EBA">
        <w:tc>
          <w:tcPr>
            <w:tcW w:w="1838" w:type="dxa"/>
          </w:tcPr>
          <w:p w14:paraId="7AA45134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0CCC25AA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0D73EA" w:rsidRPr="009A4E47" w14:paraId="315D1DBA" w14:textId="77777777" w:rsidTr="00950EBA">
        <w:tc>
          <w:tcPr>
            <w:tcW w:w="1838" w:type="dxa"/>
          </w:tcPr>
          <w:p w14:paraId="01D76E7D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507" w:type="dxa"/>
          </w:tcPr>
          <w:p w14:paraId="40B66C14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0D73EA" w:rsidRPr="009A4E47" w14:paraId="6875C0E1" w14:textId="77777777" w:rsidTr="00950EBA">
        <w:tc>
          <w:tcPr>
            <w:tcW w:w="1838" w:type="dxa"/>
          </w:tcPr>
          <w:p w14:paraId="5C4A269C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23B817CC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0D73EA" w:rsidRPr="009A4E47" w14:paraId="370B95EC" w14:textId="77777777" w:rsidTr="00950EBA">
        <w:tc>
          <w:tcPr>
            <w:tcW w:w="1838" w:type="dxa"/>
          </w:tcPr>
          <w:p w14:paraId="0875546E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1834A787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0D73EA" w:rsidRPr="009A4E47" w14:paraId="1FA71978" w14:textId="77777777" w:rsidTr="00950EBA">
        <w:tc>
          <w:tcPr>
            <w:tcW w:w="1838" w:type="dxa"/>
          </w:tcPr>
          <w:p w14:paraId="52835B32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</w:tcPr>
          <w:p w14:paraId="144E6C8D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0D73EA" w:rsidRPr="009A4E47" w14:paraId="22E60ED2" w14:textId="77777777" w:rsidTr="00950EBA">
        <w:tc>
          <w:tcPr>
            <w:tcW w:w="1838" w:type="dxa"/>
          </w:tcPr>
          <w:p w14:paraId="6888C591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</w:tcPr>
          <w:p w14:paraId="6210359F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0D73EA" w:rsidRPr="009A4E47" w14:paraId="122FEBE0" w14:textId="77777777" w:rsidTr="00950EBA">
        <w:tc>
          <w:tcPr>
            <w:tcW w:w="1838" w:type="dxa"/>
          </w:tcPr>
          <w:p w14:paraId="6ED36401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</w:tcPr>
          <w:p w14:paraId="3EB072C6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политическая организация общества, обладающая верховной властью на определённой территории</w:t>
            </w:r>
          </w:p>
        </w:tc>
      </w:tr>
      <w:tr w:rsidR="000D73EA" w:rsidRPr="009A4E47" w14:paraId="544D87E7" w14:textId="77777777" w:rsidTr="00950EBA">
        <w:tc>
          <w:tcPr>
            <w:tcW w:w="1838" w:type="dxa"/>
          </w:tcPr>
          <w:p w14:paraId="5378B0F6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</w:tcPr>
          <w:p w14:paraId="5829BD3C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законы</w:t>
            </w:r>
          </w:p>
        </w:tc>
      </w:tr>
      <w:tr w:rsidR="000D73EA" w:rsidRPr="009A4E47" w14:paraId="72737A73" w14:textId="77777777" w:rsidTr="00950EBA">
        <w:tc>
          <w:tcPr>
            <w:tcW w:w="1838" w:type="dxa"/>
          </w:tcPr>
          <w:p w14:paraId="3D639258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</w:tcPr>
          <w:p w14:paraId="2FF20340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процедура прямого участия народа в принятии решений по важнейшим вопросам государственной жизни</w:t>
            </w:r>
          </w:p>
        </w:tc>
      </w:tr>
      <w:tr w:rsidR="000D73EA" w:rsidRPr="009A4E47" w14:paraId="3B74D725" w14:textId="77777777" w:rsidTr="00950EBA">
        <w:tc>
          <w:tcPr>
            <w:tcW w:w="1838" w:type="dxa"/>
          </w:tcPr>
          <w:p w14:paraId="532D8390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</w:tcPr>
          <w:p w14:paraId="141D19D6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Народ</w:t>
            </w:r>
          </w:p>
        </w:tc>
      </w:tr>
      <w:tr w:rsidR="000D73EA" w:rsidRPr="009A4E47" w14:paraId="3EE06661" w14:textId="77777777" w:rsidTr="00950EBA">
        <w:tc>
          <w:tcPr>
            <w:tcW w:w="1838" w:type="dxa"/>
          </w:tcPr>
          <w:p w14:paraId="0C6E8D52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</w:tcPr>
          <w:p w14:paraId="08304554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парламентом</w:t>
            </w:r>
          </w:p>
        </w:tc>
      </w:tr>
      <w:tr w:rsidR="000D73EA" w:rsidRPr="009A4E47" w14:paraId="344F1162" w14:textId="77777777" w:rsidTr="00950EBA">
        <w:tc>
          <w:tcPr>
            <w:tcW w:w="1838" w:type="dxa"/>
          </w:tcPr>
          <w:p w14:paraId="41C4804A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</w:tcPr>
          <w:p w14:paraId="2A7A63B0" w14:textId="77777777" w:rsidR="000D73EA" w:rsidRPr="009A4E47" w:rsidRDefault="000D73EA" w:rsidP="009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18 лет</w:t>
            </w:r>
          </w:p>
        </w:tc>
      </w:tr>
      <w:tr w:rsidR="000D73EA" w:rsidRPr="009A4E47" w14:paraId="5BF26287" w14:textId="77777777" w:rsidTr="00950EBA">
        <w:tc>
          <w:tcPr>
            <w:tcW w:w="1838" w:type="dxa"/>
          </w:tcPr>
          <w:p w14:paraId="585AAA27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</w:tcPr>
          <w:p w14:paraId="293E73EF" w14:textId="77777777" w:rsidR="000D73EA" w:rsidRPr="009A4E47" w:rsidRDefault="000D73EA" w:rsidP="009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передачу имущества во временное владение и пользование.</w:t>
            </w:r>
          </w:p>
        </w:tc>
      </w:tr>
      <w:tr w:rsidR="000D73EA" w:rsidRPr="009A4E47" w14:paraId="179CFB0A" w14:textId="77777777" w:rsidTr="00950EBA">
        <w:tc>
          <w:tcPr>
            <w:tcW w:w="1838" w:type="dxa"/>
          </w:tcPr>
          <w:p w14:paraId="7CBAB28D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</w:tcPr>
          <w:p w14:paraId="2160BF70" w14:textId="77777777" w:rsidR="000D73EA" w:rsidRPr="009A4E47" w:rsidRDefault="000D73EA" w:rsidP="009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Председателем Правительства РФ</w:t>
            </w:r>
          </w:p>
        </w:tc>
      </w:tr>
      <w:tr w:rsidR="000D73EA" w:rsidRPr="009A4E47" w14:paraId="0D18F2EE" w14:textId="77777777" w:rsidTr="00950EBA">
        <w:tc>
          <w:tcPr>
            <w:tcW w:w="1838" w:type="dxa"/>
          </w:tcPr>
          <w:p w14:paraId="7C576FD1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</w:tcPr>
          <w:p w14:paraId="4169A62D" w14:textId="77777777" w:rsidR="000D73EA" w:rsidRPr="009A4E47" w:rsidRDefault="000D73EA" w:rsidP="009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Президент РФ</w:t>
            </w:r>
          </w:p>
        </w:tc>
      </w:tr>
      <w:tr w:rsidR="000D73EA" w:rsidRPr="009A4E47" w14:paraId="35BC7D02" w14:textId="77777777" w:rsidTr="00950EBA">
        <w:tc>
          <w:tcPr>
            <w:tcW w:w="1838" w:type="dxa"/>
          </w:tcPr>
          <w:p w14:paraId="112C3B21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</w:tcPr>
          <w:p w14:paraId="68E509F9" w14:textId="77777777" w:rsidR="000D73EA" w:rsidRPr="009A4E47" w:rsidRDefault="000D73EA" w:rsidP="009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в простой письменной форме</w:t>
            </w:r>
          </w:p>
        </w:tc>
      </w:tr>
      <w:tr w:rsidR="000D73EA" w:rsidRPr="009A4E47" w14:paraId="41001D31" w14:textId="77777777" w:rsidTr="00950EBA">
        <w:tc>
          <w:tcPr>
            <w:tcW w:w="1838" w:type="dxa"/>
          </w:tcPr>
          <w:p w14:paraId="1B14909E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</w:tcPr>
          <w:p w14:paraId="7EFCBD89" w14:textId="77777777" w:rsidR="000D73EA" w:rsidRPr="009A4E47" w:rsidRDefault="000D73EA" w:rsidP="00950E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договором</w:t>
            </w:r>
          </w:p>
        </w:tc>
      </w:tr>
      <w:tr w:rsidR="000D73EA" w:rsidRPr="009A4E47" w14:paraId="523F6CD3" w14:textId="77777777" w:rsidTr="00950EBA">
        <w:tc>
          <w:tcPr>
            <w:tcW w:w="1838" w:type="dxa"/>
          </w:tcPr>
          <w:p w14:paraId="3C6CB459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</w:tcPr>
          <w:p w14:paraId="314F821D" w14:textId="77777777" w:rsidR="000D73EA" w:rsidRPr="009A4E47" w:rsidRDefault="000D73EA" w:rsidP="009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Замечание, выговор, увольнение по соответствующим основаниям</w:t>
            </w:r>
          </w:p>
        </w:tc>
      </w:tr>
      <w:tr w:rsidR="000D73EA" w:rsidRPr="009A4E47" w14:paraId="64FF3AB1" w14:textId="77777777" w:rsidTr="00950EBA">
        <w:tc>
          <w:tcPr>
            <w:tcW w:w="1838" w:type="dxa"/>
          </w:tcPr>
          <w:p w14:paraId="663EAFC5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</w:tcPr>
          <w:p w14:paraId="0DE9FF99" w14:textId="77777777" w:rsidR="000D73EA" w:rsidRPr="009A4E47" w:rsidRDefault="000D73EA" w:rsidP="009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Федеральной инспекцией труда </w:t>
            </w:r>
          </w:p>
        </w:tc>
      </w:tr>
      <w:tr w:rsidR="000D73EA" w:rsidRPr="009A4E47" w14:paraId="6C6F1E8B" w14:textId="77777777" w:rsidTr="00950EBA">
        <w:tc>
          <w:tcPr>
            <w:tcW w:w="1838" w:type="dxa"/>
          </w:tcPr>
          <w:p w14:paraId="2E7B754A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</w:tcPr>
          <w:p w14:paraId="514F5B51" w14:textId="77777777" w:rsidR="000D73EA" w:rsidRPr="009A4E47" w:rsidRDefault="000D73EA" w:rsidP="009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Конституции РФ</w:t>
            </w:r>
          </w:p>
        </w:tc>
      </w:tr>
      <w:tr w:rsidR="000D73EA" w:rsidRPr="009A4E47" w14:paraId="26BBCA39" w14:textId="77777777" w:rsidTr="00950EBA">
        <w:tc>
          <w:tcPr>
            <w:tcW w:w="1838" w:type="dxa"/>
          </w:tcPr>
          <w:p w14:paraId="7DF3BED1" w14:textId="77777777" w:rsidR="000D73EA" w:rsidRPr="009A4E47" w:rsidRDefault="000D73EA" w:rsidP="00950EB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</w:tcPr>
          <w:p w14:paraId="0AEC4FBD" w14:textId="77777777" w:rsidR="000D73EA" w:rsidRPr="009A4E47" w:rsidRDefault="000D73EA" w:rsidP="009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Организации, преследующие извлечение прибыли в качестве основной цели деятельности</w:t>
            </w:r>
          </w:p>
        </w:tc>
      </w:tr>
    </w:tbl>
    <w:p w14:paraId="77866A8A" w14:textId="77777777" w:rsidR="00F02C43" w:rsidRDefault="00F02C43" w:rsidP="00EF1E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A3FF3BA" w14:textId="77777777" w:rsidR="00EF1E44" w:rsidRPr="009A4E47" w:rsidRDefault="00EF1E44" w:rsidP="00F02C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7275EF9F" w14:textId="77777777" w:rsidR="00EF1E44" w:rsidRPr="009A4E47" w:rsidRDefault="00EF1E44" w:rsidP="00EF1E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082BCF5" w14:textId="7AB23A99" w:rsidR="00EF1E44" w:rsidRPr="00F02C43" w:rsidRDefault="00EF1E44" w:rsidP="00F02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3645448C" w14:textId="227EF333" w:rsidR="00EF1E44" w:rsidRPr="009A4E47" w:rsidRDefault="00EF1E44" w:rsidP="00F02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EF1E44" w:rsidRPr="009A4E47" w14:paraId="1053D40F" w14:textId="77777777" w:rsidTr="00F878D7">
        <w:tc>
          <w:tcPr>
            <w:tcW w:w="4709" w:type="dxa"/>
          </w:tcPr>
          <w:p w14:paraId="1A638794" w14:textId="77777777" w:rsidR="00EF1E44" w:rsidRPr="009A4E47" w:rsidRDefault="00EF1E44" w:rsidP="00E04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7754EEA3" w14:textId="77777777" w:rsidR="00EF1E44" w:rsidRPr="009A4E47" w:rsidRDefault="00EF1E44" w:rsidP="00E04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F878D7" w:rsidRPr="009A4E47" w14:paraId="1802EF8F" w14:textId="77777777" w:rsidTr="00F878D7">
        <w:tc>
          <w:tcPr>
            <w:tcW w:w="4709" w:type="dxa"/>
          </w:tcPr>
          <w:p w14:paraId="7AFB0C34" w14:textId="77777777" w:rsidR="00F878D7" w:rsidRPr="009A4E47" w:rsidRDefault="00F878D7" w:rsidP="00F8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71F89D0B" w14:textId="77777777" w:rsidR="00F878D7" w:rsidRPr="003F04C2" w:rsidRDefault="00F878D7" w:rsidP="00F8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5F1DDF0D" w14:textId="69AD9DAA" w:rsidR="00F878D7" w:rsidRPr="009A4E47" w:rsidRDefault="00F878D7" w:rsidP="00F8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F878D7" w:rsidRPr="009A4E47" w14:paraId="2E2ACF43" w14:textId="77777777" w:rsidTr="00F878D7">
        <w:tc>
          <w:tcPr>
            <w:tcW w:w="4709" w:type="dxa"/>
          </w:tcPr>
          <w:p w14:paraId="43AD01C3" w14:textId="77777777" w:rsidR="00F878D7" w:rsidRPr="009A4E47" w:rsidRDefault="00F878D7" w:rsidP="00F8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5F29743F" w14:textId="77777777" w:rsidR="00F878D7" w:rsidRPr="009A4E47" w:rsidRDefault="00F878D7" w:rsidP="00F8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545D8FFE" w14:textId="77777777" w:rsidR="00F878D7" w:rsidRPr="009A4E47" w:rsidRDefault="00F878D7" w:rsidP="00F8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733ED85F" w14:textId="77777777" w:rsidR="00F878D7" w:rsidRPr="003F04C2" w:rsidRDefault="00F878D7" w:rsidP="00F8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0ED5765F" w14:textId="4CFF9A0A" w:rsidR="00F878D7" w:rsidRPr="009A4E47" w:rsidRDefault="00F878D7" w:rsidP="00F8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F878D7" w:rsidRPr="009A4E47" w14:paraId="09893CFE" w14:textId="77777777" w:rsidTr="00F878D7">
        <w:tc>
          <w:tcPr>
            <w:tcW w:w="4709" w:type="dxa"/>
          </w:tcPr>
          <w:p w14:paraId="3B5E1262" w14:textId="77777777" w:rsidR="00F878D7" w:rsidRPr="009A4E47" w:rsidRDefault="00F878D7" w:rsidP="00F8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</w:t>
            </w: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уровня)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22F419A9" w14:textId="20A52A5B" w:rsidR="00F878D7" w:rsidRPr="009A4E47" w:rsidRDefault="00F878D7" w:rsidP="00F8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Характерно полностью сформированное знание. Количество 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70F59285" w14:textId="77777777" w:rsidR="00EF1E44" w:rsidRPr="009A4E47" w:rsidRDefault="00EF1E44" w:rsidP="00EF1E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E8BD376" w14:textId="36CB651D" w:rsidR="00C1633F" w:rsidRDefault="00C1633F" w:rsidP="007616C4">
      <w:pPr>
        <w:pStyle w:val="a7"/>
        <w:shd w:val="clear" w:color="auto" w:fill="FFFFFF"/>
        <w:spacing w:line="240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1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BF9"/>
    <w:multiLevelType w:val="hybridMultilevel"/>
    <w:tmpl w:val="448C1EA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231B"/>
    <w:multiLevelType w:val="hybridMultilevel"/>
    <w:tmpl w:val="7A98A798"/>
    <w:lvl w:ilvl="0" w:tplc="1CB81942">
      <w:start w:val="11"/>
      <w:numFmt w:val="decimal"/>
      <w:lvlText w:val="%1."/>
      <w:lvlJc w:val="left"/>
    </w:lvl>
    <w:lvl w:ilvl="1" w:tplc="4760A840">
      <w:numFmt w:val="decimal"/>
      <w:lvlText w:val=""/>
      <w:lvlJc w:val="left"/>
    </w:lvl>
    <w:lvl w:ilvl="2" w:tplc="2A3ED446">
      <w:numFmt w:val="decimal"/>
      <w:lvlText w:val=""/>
      <w:lvlJc w:val="left"/>
    </w:lvl>
    <w:lvl w:ilvl="3" w:tplc="11BA5A7C">
      <w:numFmt w:val="decimal"/>
      <w:lvlText w:val=""/>
      <w:lvlJc w:val="left"/>
    </w:lvl>
    <w:lvl w:ilvl="4" w:tplc="BD4C82D8">
      <w:numFmt w:val="decimal"/>
      <w:lvlText w:val=""/>
      <w:lvlJc w:val="left"/>
    </w:lvl>
    <w:lvl w:ilvl="5" w:tplc="269C731A">
      <w:numFmt w:val="decimal"/>
      <w:lvlText w:val=""/>
      <w:lvlJc w:val="left"/>
    </w:lvl>
    <w:lvl w:ilvl="6" w:tplc="2974A6D8">
      <w:numFmt w:val="decimal"/>
      <w:lvlText w:val=""/>
      <w:lvlJc w:val="left"/>
    </w:lvl>
    <w:lvl w:ilvl="7" w:tplc="3C363A08">
      <w:numFmt w:val="decimal"/>
      <w:lvlText w:val=""/>
      <w:lvlJc w:val="left"/>
    </w:lvl>
    <w:lvl w:ilvl="8" w:tplc="D6588AFC">
      <w:numFmt w:val="decimal"/>
      <w:lvlText w:val=""/>
      <w:lvlJc w:val="left"/>
    </w:lvl>
  </w:abstractNum>
  <w:abstractNum w:abstractNumId="2">
    <w:nsid w:val="037B272E"/>
    <w:multiLevelType w:val="hybridMultilevel"/>
    <w:tmpl w:val="950469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47E3"/>
    <w:multiLevelType w:val="hybridMultilevel"/>
    <w:tmpl w:val="11B0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00854"/>
    <w:multiLevelType w:val="hybridMultilevel"/>
    <w:tmpl w:val="02282E1A"/>
    <w:lvl w:ilvl="0" w:tplc="4F34D238">
      <w:start w:val="7"/>
      <w:numFmt w:val="decimal"/>
      <w:lvlText w:val="%1."/>
      <w:lvlJc w:val="left"/>
    </w:lvl>
    <w:lvl w:ilvl="1" w:tplc="2A6A8D78">
      <w:numFmt w:val="decimal"/>
      <w:lvlText w:val=""/>
      <w:lvlJc w:val="left"/>
    </w:lvl>
    <w:lvl w:ilvl="2" w:tplc="972A8CEA">
      <w:numFmt w:val="decimal"/>
      <w:lvlText w:val=""/>
      <w:lvlJc w:val="left"/>
    </w:lvl>
    <w:lvl w:ilvl="3" w:tplc="72244090">
      <w:numFmt w:val="decimal"/>
      <w:lvlText w:val=""/>
      <w:lvlJc w:val="left"/>
    </w:lvl>
    <w:lvl w:ilvl="4" w:tplc="42AC347C">
      <w:numFmt w:val="decimal"/>
      <w:lvlText w:val=""/>
      <w:lvlJc w:val="left"/>
    </w:lvl>
    <w:lvl w:ilvl="5" w:tplc="E514F36C">
      <w:numFmt w:val="decimal"/>
      <w:lvlText w:val=""/>
      <w:lvlJc w:val="left"/>
    </w:lvl>
    <w:lvl w:ilvl="6" w:tplc="FA82E3EA">
      <w:numFmt w:val="decimal"/>
      <w:lvlText w:val=""/>
      <w:lvlJc w:val="left"/>
    </w:lvl>
    <w:lvl w:ilvl="7" w:tplc="4E6C1288">
      <w:numFmt w:val="decimal"/>
      <w:lvlText w:val=""/>
      <w:lvlJc w:val="left"/>
    </w:lvl>
    <w:lvl w:ilvl="8" w:tplc="601EC49C">
      <w:numFmt w:val="decimal"/>
      <w:lvlText w:val=""/>
      <w:lvlJc w:val="left"/>
    </w:lvl>
  </w:abstractNum>
  <w:abstractNum w:abstractNumId="5">
    <w:nsid w:val="1814640E"/>
    <w:multiLevelType w:val="hybridMultilevel"/>
    <w:tmpl w:val="4F4EC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95CFF"/>
    <w:multiLevelType w:val="hybridMultilevel"/>
    <w:tmpl w:val="9CB8B69E"/>
    <w:lvl w:ilvl="0" w:tplc="56E06380">
      <w:start w:val="3"/>
      <w:numFmt w:val="decimal"/>
      <w:lvlText w:val="%1."/>
      <w:lvlJc w:val="left"/>
      <w:pPr>
        <w:ind w:left="0" w:firstLine="0"/>
      </w:pPr>
    </w:lvl>
    <w:lvl w:ilvl="1" w:tplc="90FC9AD6">
      <w:numFmt w:val="decimal"/>
      <w:lvlText w:val=""/>
      <w:lvlJc w:val="left"/>
      <w:pPr>
        <w:ind w:left="0" w:firstLine="0"/>
      </w:pPr>
    </w:lvl>
    <w:lvl w:ilvl="2" w:tplc="6E6ED8E4">
      <w:numFmt w:val="decimal"/>
      <w:lvlText w:val=""/>
      <w:lvlJc w:val="left"/>
      <w:pPr>
        <w:ind w:left="0" w:firstLine="0"/>
      </w:pPr>
    </w:lvl>
    <w:lvl w:ilvl="3" w:tplc="3622164C">
      <w:numFmt w:val="decimal"/>
      <w:lvlText w:val=""/>
      <w:lvlJc w:val="left"/>
      <w:pPr>
        <w:ind w:left="0" w:firstLine="0"/>
      </w:pPr>
    </w:lvl>
    <w:lvl w:ilvl="4" w:tplc="CB5626A2">
      <w:numFmt w:val="decimal"/>
      <w:lvlText w:val=""/>
      <w:lvlJc w:val="left"/>
      <w:pPr>
        <w:ind w:left="0" w:firstLine="0"/>
      </w:pPr>
    </w:lvl>
    <w:lvl w:ilvl="5" w:tplc="9F4E0A94">
      <w:numFmt w:val="decimal"/>
      <w:lvlText w:val=""/>
      <w:lvlJc w:val="left"/>
      <w:pPr>
        <w:ind w:left="0" w:firstLine="0"/>
      </w:pPr>
    </w:lvl>
    <w:lvl w:ilvl="6" w:tplc="179AD9D4">
      <w:numFmt w:val="decimal"/>
      <w:lvlText w:val=""/>
      <w:lvlJc w:val="left"/>
      <w:pPr>
        <w:ind w:left="0" w:firstLine="0"/>
      </w:pPr>
    </w:lvl>
    <w:lvl w:ilvl="7" w:tplc="4658F122">
      <w:numFmt w:val="decimal"/>
      <w:lvlText w:val=""/>
      <w:lvlJc w:val="left"/>
      <w:pPr>
        <w:ind w:left="0" w:firstLine="0"/>
      </w:pPr>
    </w:lvl>
    <w:lvl w:ilvl="8" w:tplc="42C855B2">
      <w:numFmt w:val="decimal"/>
      <w:lvlText w:val=""/>
      <w:lvlJc w:val="left"/>
      <w:pPr>
        <w:ind w:left="0" w:firstLine="0"/>
      </w:pPr>
    </w:lvl>
  </w:abstractNum>
  <w:abstractNum w:abstractNumId="7">
    <w:nsid w:val="1CC60A67"/>
    <w:multiLevelType w:val="hybridMultilevel"/>
    <w:tmpl w:val="68E44E0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00453"/>
    <w:multiLevelType w:val="hybridMultilevel"/>
    <w:tmpl w:val="1CE2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6E9E8"/>
    <w:multiLevelType w:val="hybridMultilevel"/>
    <w:tmpl w:val="E9F05E50"/>
    <w:lvl w:ilvl="0" w:tplc="A6FC9258">
      <w:start w:val="17"/>
      <w:numFmt w:val="decimal"/>
      <w:lvlText w:val="%1."/>
      <w:lvlJc w:val="left"/>
    </w:lvl>
    <w:lvl w:ilvl="1" w:tplc="D3449536">
      <w:numFmt w:val="decimal"/>
      <w:lvlText w:val=""/>
      <w:lvlJc w:val="left"/>
    </w:lvl>
    <w:lvl w:ilvl="2" w:tplc="D69A8A78">
      <w:numFmt w:val="decimal"/>
      <w:lvlText w:val=""/>
      <w:lvlJc w:val="left"/>
    </w:lvl>
    <w:lvl w:ilvl="3" w:tplc="8332909E">
      <w:numFmt w:val="decimal"/>
      <w:lvlText w:val=""/>
      <w:lvlJc w:val="left"/>
    </w:lvl>
    <w:lvl w:ilvl="4" w:tplc="804EA79C">
      <w:numFmt w:val="decimal"/>
      <w:lvlText w:val=""/>
      <w:lvlJc w:val="left"/>
    </w:lvl>
    <w:lvl w:ilvl="5" w:tplc="BF56C22C">
      <w:numFmt w:val="decimal"/>
      <w:lvlText w:val=""/>
      <w:lvlJc w:val="left"/>
    </w:lvl>
    <w:lvl w:ilvl="6" w:tplc="AF48040C">
      <w:numFmt w:val="decimal"/>
      <w:lvlText w:val=""/>
      <w:lvlJc w:val="left"/>
    </w:lvl>
    <w:lvl w:ilvl="7" w:tplc="A8961208">
      <w:numFmt w:val="decimal"/>
      <w:lvlText w:val=""/>
      <w:lvlJc w:val="left"/>
    </w:lvl>
    <w:lvl w:ilvl="8" w:tplc="222EC70E">
      <w:numFmt w:val="decimal"/>
      <w:lvlText w:val=""/>
      <w:lvlJc w:val="left"/>
    </w:lvl>
  </w:abstractNum>
  <w:abstractNum w:abstractNumId="10">
    <w:nsid w:val="215C6E66"/>
    <w:multiLevelType w:val="hybridMultilevel"/>
    <w:tmpl w:val="9F74C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8944A"/>
    <w:multiLevelType w:val="hybridMultilevel"/>
    <w:tmpl w:val="9142F5DC"/>
    <w:lvl w:ilvl="0" w:tplc="884C68DC">
      <w:start w:val="11"/>
      <w:numFmt w:val="decimal"/>
      <w:lvlText w:val="%1."/>
      <w:lvlJc w:val="left"/>
      <w:pPr>
        <w:ind w:left="0" w:firstLine="0"/>
      </w:pPr>
    </w:lvl>
    <w:lvl w:ilvl="1" w:tplc="4066155A">
      <w:numFmt w:val="decimal"/>
      <w:lvlText w:val=""/>
      <w:lvlJc w:val="left"/>
      <w:pPr>
        <w:ind w:left="0" w:firstLine="0"/>
      </w:pPr>
    </w:lvl>
    <w:lvl w:ilvl="2" w:tplc="6C9AF154">
      <w:numFmt w:val="decimal"/>
      <w:lvlText w:val=""/>
      <w:lvlJc w:val="left"/>
      <w:pPr>
        <w:ind w:left="0" w:firstLine="0"/>
      </w:pPr>
    </w:lvl>
    <w:lvl w:ilvl="3" w:tplc="A9583A6E">
      <w:numFmt w:val="decimal"/>
      <w:lvlText w:val=""/>
      <w:lvlJc w:val="left"/>
      <w:pPr>
        <w:ind w:left="0" w:firstLine="0"/>
      </w:pPr>
    </w:lvl>
    <w:lvl w:ilvl="4" w:tplc="0D082C4C">
      <w:numFmt w:val="decimal"/>
      <w:lvlText w:val=""/>
      <w:lvlJc w:val="left"/>
      <w:pPr>
        <w:ind w:left="0" w:firstLine="0"/>
      </w:pPr>
    </w:lvl>
    <w:lvl w:ilvl="5" w:tplc="CC2EAA02">
      <w:numFmt w:val="decimal"/>
      <w:lvlText w:val=""/>
      <w:lvlJc w:val="left"/>
      <w:pPr>
        <w:ind w:left="0" w:firstLine="0"/>
      </w:pPr>
    </w:lvl>
    <w:lvl w:ilvl="6" w:tplc="A5428916">
      <w:numFmt w:val="decimal"/>
      <w:lvlText w:val=""/>
      <w:lvlJc w:val="left"/>
      <w:pPr>
        <w:ind w:left="0" w:firstLine="0"/>
      </w:pPr>
    </w:lvl>
    <w:lvl w:ilvl="7" w:tplc="B5CA9FC4">
      <w:numFmt w:val="decimal"/>
      <w:lvlText w:val=""/>
      <w:lvlJc w:val="left"/>
      <w:pPr>
        <w:ind w:left="0" w:firstLine="0"/>
      </w:pPr>
    </w:lvl>
    <w:lvl w:ilvl="8" w:tplc="AEBE42B4">
      <w:numFmt w:val="decimal"/>
      <w:lvlText w:val=""/>
      <w:lvlJc w:val="left"/>
      <w:pPr>
        <w:ind w:left="0" w:firstLine="0"/>
      </w:pPr>
    </w:lvl>
  </w:abstractNum>
  <w:abstractNum w:abstractNumId="12">
    <w:nsid w:val="350004FC"/>
    <w:multiLevelType w:val="hybridMultilevel"/>
    <w:tmpl w:val="C1EC11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02637"/>
    <w:multiLevelType w:val="hybridMultilevel"/>
    <w:tmpl w:val="A86A7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37F04"/>
    <w:multiLevelType w:val="hybridMultilevel"/>
    <w:tmpl w:val="85E63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71EFB"/>
    <w:multiLevelType w:val="hybridMultilevel"/>
    <w:tmpl w:val="7E46E5F2"/>
    <w:lvl w:ilvl="0" w:tplc="12046F52">
      <w:start w:val="10"/>
      <w:numFmt w:val="decimal"/>
      <w:lvlText w:val="%1."/>
      <w:lvlJc w:val="left"/>
    </w:lvl>
    <w:lvl w:ilvl="1" w:tplc="3A8C889E">
      <w:numFmt w:val="decimal"/>
      <w:lvlText w:val=""/>
      <w:lvlJc w:val="left"/>
    </w:lvl>
    <w:lvl w:ilvl="2" w:tplc="B80C3644">
      <w:numFmt w:val="decimal"/>
      <w:lvlText w:val=""/>
      <w:lvlJc w:val="left"/>
    </w:lvl>
    <w:lvl w:ilvl="3" w:tplc="6060CFCE">
      <w:numFmt w:val="decimal"/>
      <w:lvlText w:val=""/>
      <w:lvlJc w:val="left"/>
    </w:lvl>
    <w:lvl w:ilvl="4" w:tplc="C602E8DE">
      <w:numFmt w:val="decimal"/>
      <w:lvlText w:val=""/>
      <w:lvlJc w:val="left"/>
    </w:lvl>
    <w:lvl w:ilvl="5" w:tplc="4168BCEE">
      <w:numFmt w:val="decimal"/>
      <w:lvlText w:val=""/>
      <w:lvlJc w:val="left"/>
    </w:lvl>
    <w:lvl w:ilvl="6" w:tplc="66F2D7F0">
      <w:numFmt w:val="decimal"/>
      <w:lvlText w:val=""/>
      <w:lvlJc w:val="left"/>
    </w:lvl>
    <w:lvl w:ilvl="7" w:tplc="9AE61848">
      <w:numFmt w:val="decimal"/>
      <w:lvlText w:val=""/>
      <w:lvlJc w:val="left"/>
    </w:lvl>
    <w:lvl w:ilvl="8" w:tplc="E64477FE">
      <w:numFmt w:val="decimal"/>
      <w:lvlText w:val=""/>
      <w:lvlJc w:val="left"/>
    </w:lvl>
  </w:abstractNum>
  <w:abstractNum w:abstractNumId="16">
    <w:nsid w:val="422E26FF"/>
    <w:multiLevelType w:val="hybridMultilevel"/>
    <w:tmpl w:val="71A4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E07FD"/>
    <w:multiLevelType w:val="hybridMultilevel"/>
    <w:tmpl w:val="F730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84EB9"/>
    <w:multiLevelType w:val="hybridMultilevel"/>
    <w:tmpl w:val="3D5A1376"/>
    <w:lvl w:ilvl="0" w:tplc="197E4226">
      <w:start w:val="1"/>
      <w:numFmt w:val="decimal"/>
      <w:lvlText w:val="%1."/>
      <w:lvlJc w:val="left"/>
      <w:pPr>
        <w:ind w:left="5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CC4F26">
      <w:numFmt w:val="bullet"/>
      <w:lvlText w:val="•"/>
      <w:lvlJc w:val="left"/>
      <w:pPr>
        <w:ind w:left="1482" w:hanging="240"/>
      </w:pPr>
      <w:rPr>
        <w:lang w:val="ru-RU" w:eastAsia="en-US" w:bidi="ar-SA"/>
      </w:rPr>
    </w:lvl>
    <w:lvl w:ilvl="2" w:tplc="E286BCA6">
      <w:numFmt w:val="bullet"/>
      <w:lvlText w:val="•"/>
      <w:lvlJc w:val="left"/>
      <w:pPr>
        <w:ind w:left="2404" w:hanging="240"/>
      </w:pPr>
      <w:rPr>
        <w:lang w:val="ru-RU" w:eastAsia="en-US" w:bidi="ar-SA"/>
      </w:rPr>
    </w:lvl>
    <w:lvl w:ilvl="3" w:tplc="E3D4D662">
      <w:numFmt w:val="bullet"/>
      <w:lvlText w:val="•"/>
      <w:lvlJc w:val="left"/>
      <w:pPr>
        <w:ind w:left="3326" w:hanging="240"/>
      </w:pPr>
      <w:rPr>
        <w:lang w:val="ru-RU" w:eastAsia="en-US" w:bidi="ar-SA"/>
      </w:rPr>
    </w:lvl>
    <w:lvl w:ilvl="4" w:tplc="183AADFE">
      <w:numFmt w:val="bullet"/>
      <w:lvlText w:val="•"/>
      <w:lvlJc w:val="left"/>
      <w:pPr>
        <w:ind w:left="4248" w:hanging="240"/>
      </w:pPr>
      <w:rPr>
        <w:lang w:val="ru-RU" w:eastAsia="en-US" w:bidi="ar-SA"/>
      </w:rPr>
    </w:lvl>
    <w:lvl w:ilvl="5" w:tplc="9704E0E4">
      <w:numFmt w:val="bullet"/>
      <w:lvlText w:val="•"/>
      <w:lvlJc w:val="left"/>
      <w:pPr>
        <w:ind w:left="5170" w:hanging="240"/>
      </w:pPr>
      <w:rPr>
        <w:lang w:val="ru-RU" w:eastAsia="en-US" w:bidi="ar-SA"/>
      </w:rPr>
    </w:lvl>
    <w:lvl w:ilvl="6" w:tplc="171A8048">
      <w:numFmt w:val="bullet"/>
      <w:lvlText w:val="•"/>
      <w:lvlJc w:val="left"/>
      <w:pPr>
        <w:ind w:left="6092" w:hanging="240"/>
      </w:pPr>
      <w:rPr>
        <w:lang w:val="ru-RU" w:eastAsia="en-US" w:bidi="ar-SA"/>
      </w:rPr>
    </w:lvl>
    <w:lvl w:ilvl="7" w:tplc="D012FD24">
      <w:numFmt w:val="bullet"/>
      <w:lvlText w:val="•"/>
      <w:lvlJc w:val="left"/>
      <w:pPr>
        <w:ind w:left="7014" w:hanging="240"/>
      </w:pPr>
      <w:rPr>
        <w:lang w:val="ru-RU" w:eastAsia="en-US" w:bidi="ar-SA"/>
      </w:rPr>
    </w:lvl>
    <w:lvl w:ilvl="8" w:tplc="D00CF450">
      <w:numFmt w:val="bullet"/>
      <w:lvlText w:val="•"/>
      <w:lvlJc w:val="left"/>
      <w:pPr>
        <w:ind w:left="7936" w:hanging="240"/>
      </w:pPr>
      <w:rPr>
        <w:lang w:val="ru-RU" w:eastAsia="en-US" w:bidi="ar-SA"/>
      </w:rPr>
    </w:lvl>
  </w:abstractNum>
  <w:abstractNum w:abstractNumId="19">
    <w:nsid w:val="489B37F0"/>
    <w:multiLevelType w:val="hybridMultilevel"/>
    <w:tmpl w:val="3940942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772E8"/>
    <w:multiLevelType w:val="hybridMultilevel"/>
    <w:tmpl w:val="ED7655B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127F8"/>
    <w:multiLevelType w:val="hybridMultilevel"/>
    <w:tmpl w:val="5672B512"/>
    <w:lvl w:ilvl="0" w:tplc="E3BE9022">
      <w:start w:val="28"/>
      <w:numFmt w:val="decimal"/>
      <w:lvlText w:val="%1."/>
      <w:lvlJc w:val="left"/>
    </w:lvl>
    <w:lvl w:ilvl="1" w:tplc="F4D2E35C">
      <w:start w:val="30"/>
      <w:numFmt w:val="decimal"/>
      <w:lvlText w:val="%2."/>
      <w:lvlJc w:val="left"/>
    </w:lvl>
    <w:lvl w:ilvl="2" w:tplc="D4600148">
      <w:numFmt w:val="decimal"/>
      <w:lvlText w:val=""/>
      <w:lvlJc w:val="left"/>
    </w:lvl>
    <w:lvl w:ilvl="3" w:tplc="81B2F878">
      <w:numFmt w:val="decimal"/>
      <w:lvlText w:val=""/>
      <w:lvlJc w:val="left"/>
    </w:lvl>
    <w:lvl w:ilvl="4" w:tplc="DCFC714A">
      <w:numFmt w:val="decimal"/>
      <w:lvlText w:val=""/>
      <w:lvlJc w:val="left"/>
    </w:lvl>
    <w:lvl w:ilvl="5" w:tplc="82CE9C00">
      <w:numFmt w:val="decimal"/>
      <w:lvlText w:val=""/>
      <w:lvlJc w:val="left"/>
    </w:lvl>
    <w:lvl w:ilvl="6" w:tplc="1FC2CF50">
      <w:numFmt w:val="decimal"/>
      <w:lvlText w:val=""/>
      <w:lvlJc w:val="left"/>
    </w:lvl>
    <w:lvl w:ilvl="7" w:tplc="DBD8807C">
      <w:numFmt w:val="decimal"/>
      <w:lvlText w:val=""/>
      <w:lvlJc w:val="left"/>
    </w:lvl>
    <w:lvl w:ilvl="8" w:tplc="79948D1C">
      <w:numFmt w:val="decimal"/>
      <w:lvlText w:val=""/>
      <w:lvlJc w:val="left"/>
    </w:lvl>
  </w:abstractNum>
  <w:abstractNum w:abstractNumId="22">
    <w:nsid w:val="515F007C"/>
    <w:multiLevelType w:val="hybridMultilevel"/>
    <w:tmpl w:val="011CEB28"/>
    <w:lvl w:ilvl="0" w:tplc="24C28C48">
      <w:start w:val="24"/>
      <w:numFmt w:val="decimal"/>
      <w:lvlText w:val="%1."/>
      <w:lvlJc w:val="left"/>
    </w:lvl>
    <w:lvl w:ilvl="1" w:tplc="3BDA7956">
      <w:numFmt w:val="decimal"/>
      <w:lvlText w:val=""/>
      <w:lvlJc w:val="left"/>
    </w:lvl>
    <w:lvl w:ilvl="2" w:tplc="5DD07160">
      <w:numFmt w:val="decimal"/>
      <w:lvlText w:val=""/>
      <w:lvlJc w:val="left"/>
    </w:lvl>
    <w:lvl w:ilvl="3" w:tplc="D1EA8BA0">
      <w:numFmt w:val="decimal"/>
      <w:lvlText w:val=""/>
      <w:lvlJc w:val="left"/>
    </w:lvl>
    <w:lvl w:ilvl="4" w:tplc="EA681562">
      <w:numFmt w:val="decimal"/>
      <w:lvlText w:val=""/>
      <w:lvlJc w:val="left"/>
    </w:lvl>
    <w:lvl w:ilvl="5" w:tplc="AA5C34BC">
      <w:numFmt w:val="decimal"/>
      <w:lvlText w:val=""/>
      <w:lvlJc w:val="left"/>
    </w:lvl>
    <w:lvl w:ilvl="6" w:tplc="9922134E">
      <w:numFmt w:val="decimal"/>
      <w:lvlText w:val=""/>
      <w:lvlJc w:val="left"/>
    </w:lvl>
    <w:lvl w:ilvl="7" w:tplc="F37A5802">
      <w:numFmt w:val="decimal"/>
      <w:lvlText w:val=""/>
      <w:lvlJc w:val="left"/>
    </w:lvl>
    <w:lvl w:ilvl="8" w:tplc="9CE6895C">
      <w:numFmt w:val="decimal"/>
      <w:lvlText w:val=""/>
      <w:lvlJc w:val="left"/>
    </w:lvl>
  </w:abstractNum>
  <w:abstractNum w:abstractNumId="23">
    <w:nsid w:val="5415629F"/>
    <w:multiLevelType w:val="hybridMultilevel"/>
    <w:tmpl w:val="AF76E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062C2"/>
    <w:multiLevelType w:val="hybridMultilevel"/>
    <w:tmpl w:val="FF54FF58"/>
    <w:lvl w:ilvl="0" w:tplc="573E3604">
      <w:start w:val="26"/>
      <w:numFmt w:val="decimal"/>
      <w:lvlText w:val="%1."/>
      <w:lvlJc w:val="left"/>
    </w:lvl>
    <w:lvl w:ilvl="1" w:tplc="CA663678">
      <w:numFmt w:val="decimal"/>
      <w:lvlText w:val=""/>
      <w:lvlJc w:val="left"/>
    </w:lvl>
    <w:lvl w:ilvl="2" w:tplc="FCFAAA18">
      <w:numFmt w:val="decimal"/>
      <w:lvlText w:val=""/>
      <w:lvlJc w:val="left"/>
    </w:lvl>
    <w:lvl w:ilvl="3" w:tplc="0980D9F2">
      <w:numFmt w:val="decimal"/>
      <w:lvlText w:val=""/>
      <w:lvlJc w:val="left"/>
    </w:lvl>
    <w:lvl w:ilvl="4" w:tplc="A1885B48">
      <w:numFmt w:val="decimal"/>
      <w:lvlText w:val=""/>
      <w:lvlJc w:val="left"/>
    </w:lvl>
    <w:lvl w:ilvl="5" w:tplc="4D482D1E">
      <w:numFmt w:val="decimal"/>
      <w:lvlText w:val=""/>
      <w:lvlJc w:val="left"/>
    </w:lvl>
    <w:lvl w:ilvl="6" w:tplc="3F70FC28">
      <w:numFmt w:val="decimal"/>
      <w:lvlText w:val=""/>
      <w:lvlJc w:val="left"/>
    </w:lvl>
    <w:lvl w:ilvl="7" w:tplc="37423860">
      <w:numFmt w:val="decimal"/>
      <w:lvlText w:val=""/>
      <w:lvlJc w:val="left"/>
    </w:lvl>
    <w:lvl w:ilvl="8" w:tplc="25360312">
      <w:numFmt w:val="decimal"/>
      <w:lvlText w:val=""/>
      <w:lvlJc w:val="left"/>
    </w:lvl>
  </w:abstractNum>
  <w:abstractNum w:abstractNumId="25">
    <w:nsid w:val="5FE76A21"/>
    <w:multiLevelType w:val="hybridMultilevel"/>
    <w:tmpl w:val="A396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558EC"/>
    <w:multiLevelType w:val="hybridMultilevel"/>
    <w:tmpl w:val="C1F464B8"/>
    <w:lvl w:ilvl="0" w:tplc="609EE0F0">
      <w:start w:val="14"/>
      <w:numFmt w:val="decimal"/>
      <w:lvlText w:val="%1."/>
      <w:lvlJc w:val="left"/>
      <w:pPr>
        <w:ind w:left="0" w:firstLine="0"/>
      </w:pPr>
    </w:lvl>
    <w:lvl w:ilvl="1" w:tplc="13DC3E16">
      <w:numFmt w:val="decimal"/>
      <w:lvlText w:val=""/>
      <w:lvlJc w:val="left"/>
      <w:pPr>
        <w:ind w:left="0" w:firstLine="0"/>
      </w:pPr>
    </w:lvl>
    <w:lvl w:ilvl="2" w:tplc="31EEEE06">
      <w:numFmt w:val="decimal"/>
      <w:lvlText w:val=""/>
      <w:lvlJc w:val="left"/>
      <w:pPr>
        <w:ind w:left="0" w:firstLine="0"/>
      </w:pPr>
    </w:lvl>
    <w:lvl w:ilvl="3" w:tplc="E558FB52">
      <w:numFmt w:val="decimal"/>
      <w:lvlText w:val=""/>
      <w:lvlJc w:val="left"/>
      <w:pPr>
        <w:ind w:left="0" w:firstLine="0"/>
      </w:pPr>
    </w:lvl>
    <w:lvl w:ilvl="4" w:tplc="4484ED88">
      <w:numFmt w:val="decimal"/>
      <w:lvlText w:val=""/>
      <w:lvlJc w:val="left"/>
      <w:pPr>
        <w:ind w:left="0" w:firstLine="0"/>
      </w:pPr>
    </w:lvl>
    <w:lvl w:ilvl="5" w:tplc="FE34AF86">
      <w:numFmt w:val="decimal"/>
      <w:lvlText w:val=""/>
      <w:lvlJc w:val="left"/>
      <w:pPr>
        <w:ind w:left="0" w:firstLine="0"/>
      </w:pPr>
    </w:lvl>
    <w:lvl w:ilvl="6" w:tplc="466275AA">
      <w:numFmt w:val="decimal"/>
      <w:lvlText w:val=""/>
      <w:lvlJc w:val="left"/>
      <w:pPr>
        <w:ind w:left="0" w:firstLine="0"/>
      </w:pPr>
    </w:lvl>
    <w:lvl w:ilvl="7" w:tplc="7D62A438">
      <w:numFmt w:val="decimal"/>
      <w:lvlText w:val=""/>
      <w:lvlJc w:val="left"/>
      <w:pPr>
        <w:ind w:left="0" w:firstLine="0"/>
      </w:pPr>
    </w:lvl>
    <w:lvl w:ilvl="8" w:tplc="6CF6B604">
      <w:numFmt w:val="decimal"/>
      <w:lvlText w:val=""/>
      <w:lvlJc w:val="left"/>
      <w:pPr>
        <w:ind w:left="0" w:firstLine="0"/>
      </w:pPr>
    </w:lvl>
  </w:abstractNum>
  <w:abstractNum w:abstractNumId="27">
    <w:nsid w:val="643C9869"/>
    <w:multiLevelType w:val="hybridMultilevel"/>
    <w:tmpl w:val="DE342D4E"/>
    <w:lvl w:ilvl="0" w:tplc="91ECAFC4">
      <w:start w:val="11"/>
      <w:numFmt w:val="decimal"/>
      <w:lvlText w:val="%1."/>
      <w:lvlJc w:val="left"/>
      <w:pPr>
        <w:ind w:left="0" w:firstLine="0"/>
      </w:pPr>
    </w:lvl>
    <w:lvl w:ilvl="1" w:tplc="9FE4550A">
      <w:numFmt w:val="decimal"/>
      <w:lvlText w:val=""/>
      <w:lvlJc w:val="left"/>
      <w:pPr>
        <w:ind w:left="0" w:firstLine="0"/>
      </w:pPr>
    </w:lvl>
    <w:lvl w:ilvl="2" w:tplc="DF70615A">
      <w:numFmt w:val="decimal"/>
      <w:lvlText w:val=""/>
      <w:lvlJc w:val="left"/>
      <w:pPr>
        <w:ind w:left="0" w:firstLine="0"/>
      </w:pPr>
    </w:lvl>
    <w:lvl w:ilvl="3" w:tplc="576ADC7A">
      <w:numFmt w:val="decimal"/>
      <w:lvlText w:val=""/>
      <w:lvlJc w:val="left"/>
      <w:pPr>
        <w:ind w:left="0" w:firstLine="0"/>
      </w:pPr>
    </w:lvl>
    <w:lvl w:ilvl="4" w:tplc="CF7ED3A0">
      <w:numFmt w:val="decimal"/>
      <w:lvlText w:val=""/>
      <w:lvlJc w:val="left"/>
      <w:pPr>
        <w:ind w:left="0" w:firstLine="0"/>
      </w:pPr>
    </w:lvl>
    <w:lvl w:ilvl="5" w:tplc="50DA2F0A">
      <w:numFmt w:val="decimal"/>
      <w:lvlText w:val=""/>
      <w:lvlJc w:val="left"/>
      <w:pPr>
        <w:ind w:left="0" w:firstLine="0"/>
      </w:pPr>
    </w:lvl>
    <w:lvl w:ilvl="6" w:tplc="E00A6618">
      <w:numFmt w:val="decimal"/>
      <w:lvlText w:val=""/>
      <w:lvlJc w:val="left"/>
      <w:pPr>
        <w:ind w:left="0" w:firstLine="0"/>
      </w:pPr>
    </w:lvl>
    <w:lvl w:ilvl="7" w:tplc="3F7AB26C">
      <w:numFmt w:val="decimal"/>
      <w:lvlText w:val=""/>
      <w:lvlJc w:val="left"/>
      <w:pPr>
        <w:ind w:left="0" w:firstLine="0"/>
      </w:pPr>
    </w:lvl>
    <w:lvl w:ilvl="8" w:tplc="8F96EF06">
      <w:numFmt w:val="decimal"/>
      <w:lvlText w:val=""/>
      <w:lvlJc w:val="left"/>
      <w:pPr>
        <w:ind w:left="0" w:firstLine="0"/>
      </w:pPr>
    </w:lvl>
  </w:abstractNum>
  <w:abstractNum w:abstractNumId="28">
    <w:nsid w:val="65327DB8"/>
    <w:multiLevelType w:val="hybridMultilevel"/>
    <w:tmpl w:val="BCD24F76"/>
    <w:lvl w:ilvl="0" w:tplc="EB70ED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34873"/>
    <w:multiLevelType w:val="hybridMultilevel"/>
    <w:tmpl w:val="0398238E"/>
    <w:lvl w:ilvl="0" w:tplc="5AAE26D6">
      <w:start w:val="26"/>
      <w:numFmt w:val="decimal"/>
      <w:lvlText w:val="%1."/>
      <w:lvlJc w:val="left"/>
      <w:pPr>
        <w:ind w:left="0" w:firstLine="0"/>
      </w:pPr>
    </w:lvl>
    <w:lvl w:ilvl="1" w:tplc="2F6C9672">
      <w:numFmt w:val="decimal"/>
      <w:lvlText w:val=""/>
      <w:lvlJc w:val="left"/>
      <w:pPr>
        <w:ind w:left="0" w:firstLine="0"/>
      </w:pPr>
    </w:lvl>
    <w:lvl w:ilvl="2" w:tplc="184A29CC">
      <w:numFmt w:val="decimal"/>
      <w:lvlText w:val=""/>
      <w:lvlJc w:val="left"/>
      <w:pPr>
        <w:ind w:left="0" w:firstLine="0"/>
      </w:pPr>
    </w:lvl>
    <w:lvl w:ilvl="3" w:tplc="C60EB340">
      <w:numFmt w:val="decimal"/>
      <w:lvlText w:val=""/>
      <w:lvlJc w:val="left"/>
      <w:pPr>
        <w:ind w:left="0" w:firstLine="0"/>
      </w:pPr>
    </w:lvl>
    <w:lvl w:ilvl="4" w:tplc="111A5284">
      <w:numFmt w:val="decimal"/>
      <w:lvlText w:val=""/>
      <w:lvlJc w:val="left"/>
      <w:pPr>
        <w:ind w:left="0" w:firstLine="0"/>
      </w:pPr>
    </w:lvl>
    <w:lvl w:ilvl="5" w:tplc="2BB411B4">
      <w:numFmt w:val="decimal"/>
      <w:lvlText w:val=""/>
      <w:lvlJc w:val="left"/>
      <w:pPr>
        <w:ind w:left="0" w:firstLine="0"/>
      </w:pPr>
    </w:lvl>
    <w:lvl w:ilvl="6" w:tplc="AB8ED40A">
      <w:numFmt w:val="decimal"/>
      <w:lvlText w:val=""/>
      <w:lvlJc w:val="left"/>
      <w:pPr>
        <w:ind w:left="0" w:firstLine="0"/>
      </w:pPr>
    </w:lvl>
    <w:lvl w:ilvl="7" w:tplc="09E86650">
      <w:numFmt w:val="decimal"/>
      <w:lvlText w:val=""/>
      <w:lvlJc w:val="left"/>
      <w:pPr>
        <w:ind w:left="0" w:firstLine="0"/>
      </w:pPr>
    </w:lvl>
    <w:lvl w:ilvl="8" w:tplc="937C9224">
      <w:numFmt w:val="decimal"/>
      <w:lvlText w:val=""/>
      <w:lvlJc w:val="left"/>
      <w:pPr>
        <w:ind w:left="0" w:firstLine="0"/>
      </w:pPr>
    </w:lvl>
  </w:abstractNum>
  <w:abstractNum w:abstractNumId="30">
    <w:nsid w:val="6C622CD4"/>
    <w:multiLevelType w:val="hybridMultilevel"/>
    <w:tmpl w:val="B4221EF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92AE2"/>
    <w:multiLevelType w:val="hybridMultilevel"/>
    <w:tmpl w:val="74A697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5280F"/>
    <w:multiLevelType w:val="hybridMultilevel"/>
    <w:tmpl w:val="F62A4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5E146"/>
    <w:multiLevelType w:val="hybridMultilevel"/>
    <w:tmpl w:val="ADC6150A"/>
    <w:lvl w:ilvl="0" w:tplc="7FB018E6">
      <w:start w:val="19"/>
      <w:numFmt w:val="decimal"/>
      <w:lvlText w:val="%1."/>
      <w:lvlJc w:val="left"/>
    </w:lvl>
    <w:lvl w:ilvl="1" w:tplc="723CE06E">
      <w:numFmt w:val="decimal"/>
      <w:lvlText w:val=""/>
      <w:lvlJc w:val="left"/>
    </w:lvl>
    <w:lvl w:ilvl="2" w:tplc="7C984D9C">
      <w:numFmt w:val="decimal"/>
      <w:lvlText w:val=""/>
      <w:lvlJc w:val="left"/>
    </w:lvl>
    <w:lvl w:ilvl="3" w:tplc="F1EC925C">
      <w:numFmt w:val="decimal"/>
      <w:lvlText w:val=""/>
      <w:lvlJc w:val="left"/>
    </w:lvl>
    <w:lvl w:ilvl="4" w:tplc="569C3026">
      <w:numFmt w:val="decimal"/>
      <w:lvlText w:val=""/>
      <w:lvlJc w:val="left"/>
    </w:lvl>
    <w:lvl w:ilvl="5" w:tplc="777AE292">
      <w:numFmt w:val="decimal"/>
      <w:lvlText w:val=""/>
      <w:lvlJc w:val="left"/>
    </w:lvl>
    <w:lvl w:ilvl="6" w:tplc="79424C50">
      <w:numFmt w:val="decimal"/>
      <w:lvlText w:val=""/>
      <w:lvlJc w:val="left"/>
    </w:lvl>
    <w:lvl w:ilvl="7" w:tplc="E7EE14C8">
      <w:numFmt w:val="decimal"/>
      <w:lvlText w:val=""/>
      <w:lvlJc w:val="left"/>
    </w:lvl>
    <w:lvl w:ilvl="8" w:tplc="942CD202">
      <w:numFmt w:val="decimal"/>
      <w:lvlText w:val=""/>
      <w:lvlJc w:val="left"/>
    </w:lvl>
  </w:abstractNum>
  <w:abstractNum w:abstractNumId="34">
    <w:nsid w:val="76155313"/>
    <w:multiLevelType w:val="hybridMultilevel"/>
    <w:tmpl w:val="85384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83872"/>
    <w:multiLevelType w:val="hybridMultilevel"/>
    <w:tmpl w:val="4FCCB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2A9E3"/>
    <w:multiLevelType w:val="hybridMultilevel"/>
    <w:tmpl w:val="DB40A45A"/>
    <w:lvl w:ilvl="0" w:tplc="881C4310">
      <w:start w:val="17"/>
      <w:numFmt w:val="decimal"/>
      <w:lvlText w:val="%1."/>
      <w:lvlJc w:val="left"/>
    </w:lvl>
    <w:lvl w:ilvl="1" w:tplc="295C2E78">
      <w:numFmt w:val="decimal"/>
      <w:lvlText w:val=""/>
      <w:lvlJc w:val="left"/>
    </w:lvl>
    <w:lvl w:ilvl="2" w:tplc="F9F48ADE">
      <w:numFmt w:val="decimal"/>
      <w:lvlText w:val=""/>
      <w:lvlJc w:val="left"/>
    </w:lvl>
    <w:lvl w:ilvl="3" w:tplc="D10C7072">
      <w:numFmt w:val="decimal"/>
      <w:lvlText w:val=""/>
      <w:lvlJc w:val="left"/>
    </w:lvl>
    <w:lvl w:ilvl="4" w:tplc="4074FEEE">
      <w:numFmt w:val="decimal"/>
      <w:lvlText w:val=""/>
      <w:lvlJc w:val="left"/>
    </w:lvl>
    <w:lvl w:ilvl="5" w:tplc="8B0CAF60">
      <w:numFmt w:val="decimal"/>
      <w:lvlText w:val=""/>
      <w:lvlJc w:val="left"/>
    </w:lvl>
    <w:lvl w:ilvl="6" w:tplc="91E43F78">
      <w:numFmt w:val="decimal"/>
      <w:lvlText w:val=""/>
      <w:lvlJc w:val="left"/>
    </w:lvl>
    <w:lvl w:ilvl="7" w:tplc="3C2A955E">
      <w:numFmt w:val="decimal"/>
      <w:lvlText w:val=""/>
      <w:lvlJc w:val="left"/>
    </w:lvl>
    <w:lvl w:ilvl="8" w:tplc="9E500D06">
      <w:numFmt w:val="decimal"/>
      <w:lvlText w:val=""/>
      <w:lvlJc w:val="left"/>
    </w:lvl>
  </w:abstractNum>
  <w:abstractNum w:abstractNumId="37">
    <w:nsid w:val="7BE70E93"/>
    <w:multiLevelType w:val="hybridMultilevel"/>
    <w:tmpl w:val="C58AD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156F4"/>
    <w:multiLevelType w:val="hybridMultilevel"/>
    <w:tmpl w:val="1D6638B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2"/>
  </w:num>
  <w:num w:numId="5">
    <w:abstractNumId w:val="17"/>
  </w:num>
  <w:num w:numId="6">
    <w:abstractNumId w:val="25"/>
  </w:num>
  <w:num w:numId="7">
    <w:abstractNumId w:val="38"/>
  </w:num>
  <w:num w:numId="8">
    <w:abstractNumId w:val="23"/>
  </w:num>
  <w:num w:numId="9">
    <w:abstractNumId w:val="16"/>
  </w:num>
  <w:num w:numId="10">
    <w:abstractNumId w:val="30"/>
  </w:num>
  <w:num w:numId="11">
    <w:abstractNumId w:val="34"/>
  </w:num>
  <w:num w:numId="12">
    <w:abstractNumId w:val="0"/>
  </w:num>
  <w:num w:numId="13">
    <w:abstractNumId w:val="3"/>
  </w:num>
  <w:num w:numId="14">
    <w:abstractNumId w:val="20"/>
  </w:num>
  <w:num w:numId="15">
    <w:abstractNumId w:val="32"/>
  </w:num>
  <w:num w:numId="16">
    <w:abstractNumId w:val="31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37"/>
  </w:num>
  <w:num w:numId="22">
    <w:abstractNumId w:val="28"/>
  </w:num>
  <w:num w:numId="23">
    <w:abstractNumId w:val="35"/>
  </w:num>
  <w:num w:numId="24">
    <w:abstractNumId w:val="7"/>
  </w:num>
  <w:num w:numId="25">
    <w:abstractNumId w:val="15"/>
  </w:num>
  <w:num w:numId="26">
    <w:abstractNumId w:val="36"/>
  </w:num>
  <w:num w:numId="27">
    <w:abstractNumId w:val="33"/>
  </w:num>
  <w:num w:numId="28">
    <w:abstractNumId w:val="22"/>
  </w:num>
  <w:num w:numId="29">
    <w:abstractNumId w:val="24"/>
  </w:num>
  <w:num w:numId="30">
    <w:abstractNumId w:val="4"/>
  </w:num>
  <w:num w:numId="31">
    <w:abstractNumId w:val="21"/>
  </w:num>
  <w:num w:numId="32">
    <w:abstractNumId w:val="1"/>
  </w:num>
  <w:num w:numId="33">
    <w:abstractNumId w:val="9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9"/>
    <w:lvlOverride w:ilvl="0">
      <w:startOverride w:val="2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6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55C9E"/>
    <w:rsid w:val="0005776B"/>
    <w:rsid w:val="00087FEB"/>
    <w:rsid w:val="00097E8F"/>
    <w:rsid w:val="000D73EA"/>
    <w:rsid w:val="00143AF8"/>
    <w:rsid w:val="001444B1"/>
    <w:rsid w:val="00146A2E"/>
    <w:rsid w:val="001714FB"/>
    <w:rsid w:val="00173740"/>
    <w:rsid w:val="00197F39"/>
    <w:rsid w:val="001B0C8B"/>
    <w:rsid w:val="001C342D"/>
    <w:rsid w:val="001F1D75"/>
    <w:rsid w:val="00201687"/>
    <w:rsid w:val="00223D17"/>
    <w:rsid w:val="00282ADE"/>
    <w:rsid w:val="002A3F66"/>
    <w:rsid w:val="002F4B94"/>
    <w:rsid w:val="00356CED"/>
    <w:rsid w:val="00372168"/>
    <w:rsid w:val="003D1F1F"/>
    <w:rsid w:val="004022DA"/>
    <w:rsid w:val="00472842"/>
    <w:rsid w:val="0053066F"/>
    <w:rsid w:val="00550B6A"/>
    <w:rsid w:val="005B6FD4"/>
    <w:rsid w:val="005C032C"/>
    <w:rsid w:val="005D432C"/>
    <w:rsid w:val="005E3312"/>
    <w:rsid w:val="00602887"/>
    <w:rsid w:val="00605247"/>
    <w:rsid w:val="006119E8"/>
    <w:rsid w:val="006215DB"/>
    <w:rsid w:val="00626FE6"/>
    <w:rsid w:val="006413C2"/>
    <w:rsid w:val="006831EA"/>
    <w:rsid w:val="00692D06"/>
    <w:rsid w:val="006C265D"/>
    <w:rsid w:val="007240FF"/>
    <w:rsid w:val="00725B9D"/>
    <w:rsid w:val="007616C4"/>
    <w:rsid w:val="00763B17"/>
    <w:rsid w:val="0079481E"/>
    <w:rsid w:val="00800AF9"/>
    <w:rsid w:val="0081080D"/>
    <w:rsid w:val="0085461A"/>
    <w:rsid w:val="00873179"/>
    <w:rsid w:val="0089666B"/>
    <w:rsid w:val="008A488D"/>
    <w:rsid w:val="008D2E38"/>
    <w:rsid w:val="008F2D2A"/>
    <w:rsid w:val="008F35BA"/>
    <w:rsid w:val="00966F40"/>
    <w:rsid w:val="009A17EA"/>
    <w:rsid w:val="009A7559"/>
    <w:rsid w:val="009F529A"/>
    <w:rsid w:val="00A030A4"/>
    <w:rsid w:val="00A16636"/>
    <w:rsid w:val="00A2660F"/>
    <w:rsid w:val="00A7441C"/>
    <w:rsid w:val="00AA19F5"/>
    <w:rsid w:val="00AB2CAF"/>
    <w:rsid w:val="00AC4ED5"/>
    <w:rsid w:val="00AD62CC"/>
    <w:rsid w:val="00AE417F"/>
    <w:rsid w:val="00B60920"/>
    <w:rsid w:val="00B621E2"/>
    <w:rsid w:val="00B6228C"/>
    <w:rsid w:val="00B87848"/>
    <w:rsid w:val="00BA6B74"/>
    <w:rsid w:val="00BE5F15"/>
    <w:rsid w:val="00C1633F"/>
    <w:rsid w:val="00C97D66"/>
    <w:rsid w:val="00D269A1"/>
    <w:rsid w:val="00D3189D"/>
    <w:rsid w:val="00D34EC8"/>
    <w:rsid w:val="00D60662"/>
    <w:rsid w:val="00D617A7"/>
    <w:rsid w:val="00D6440B"/>
    <w:rsid w:val="00D82102"/>
    <w:rsid w:val="00D8602F"/>
    <w:rsid w:val="00DD7A31"/>
    <w:rsid w:val="00E0245A"/>
    <w:rsid w:val="00E057DE"/>
    <w:rsid w:val="00E07379"/>
    <w:rsid w:val="00E31572"/>
    <w:rsid w:val="00EA0D72"/>
    <w:rsid w:val="00EC3E27"/>
    <w:rsid w:val="00ED7EF4"/>
    <w:rsid w:val="00EF1E44"/>
    <w:rsid w:val="00EF625D"/>
    <w:rsid w:val="00F02C43"/>
    <w:rsid w:val="00F367D1"/>
    <w:rsid w:val="00F54D54"/>
    <w:rsid w:val="00F8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F8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23D1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23D1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23D1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23D1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23D17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23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23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36</cp:revision>
  <dcterms:created xsi:type="dcterms:W3CDTF">2025-06-09T13:14:00Z</dcterms:created>
  <dcterms:modified xsi:type="dcterms:W3CDTF">2026-03-27T14:26:00Z</dcterms:modified>
</cp:coreProperties>
</file>